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B4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77B57" w:rsidRDefault="00701E32" w:rsidP="00077B57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Thursday, April 26, 2018</w:t>
      </w:r>
      <w:r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>7:00p.m.</w:t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  <w:t>Town House</w:t>
      </w:r>
    </w:p>
    <w:p w:rsidR="00655371" w:rsidRDefault="00655371" w:rsidP="007C1A51">
      <w:pPr>
        <w:pStyle w:val="NoSpacing"/>
        <w:tabs>
          <w:tab w:val="left" w:pos="7200"/>
        </w:tabs>
        <w:ind w:left="6480" w:firstLine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7547 Main Street</w:t>
      </w:r>
    </w:p>
    <w:p w:rsidR="00655371" w:rsidRDefault="00655371" w:rsidP="00655371">
      <w:pPr>
        <w:pStyle w:val="NoSpacing"/>
        <w:pBdr>
          <w:bottom w:val="single" w:sz="12" w:space="1" w:color="auto"/>
        </w:pBd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Sykesville, MD  21784</w:t>
      </w: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:rsidR="00655371" w:rsidRPr="003E332F" w:rsidRDefault="007B5E36" w:rsidP="007B5E36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7:00pm </w:t>
      </w:r>
      <w:r w:rsidR="003E332F">
        <w:rPr>
          <w:rFonts w:cstheme="minorHAnsi"/>
          <w:b/>
          <w:sz w:val="24"/>
          <w:szCs w:val="24"/>
        </w:rPr>
        <w:t xml:space="preserve">CALL TO ORDER </w:t>
      </w:r>
    </w:p>
    <w:p w:rsidR="005C1742" w:rsidRDefault="00190B45" w:rsidP="00190B45">
      <w:pPr>
        <w:pStyle w:val="NoSpacing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Designation of note taker</w:t>
      </w:r>
    </w:p>
    <w:p w:rsidR="007C1A51" w:rsidRPr="00190B45" w:rsidRDefault="007C1A51" w:rsidP="007C1A51">
      <w:pPr>
        <w:pStyle w:val="NoSpacing"/>
        <w:ind w:left="1080"/>
        <w:rPr>
          <w:rFonts w:cstheme="minorHAnsi"/>
          <w:sz w:val="24"/>
          <w:szCs w:val="24"/>
        </w:rPr>
      </w:pPr>
    </w:p>
    <w:p w:rsidR="005C1742" w:rsidRPr="00E3304A" w:rsidRDefault="007B5E36" w:rsidP="007B5E36">
      <w:pPr>
        <w:pStyle w:val="NoSpacing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7:</w:t>
      </w:r>
      <w:r w:rsidR="00CE5E02">
        <w:rPr>
          <w:rFonts w:cstheme="minorHAnsi"/>
          <w:b/>
          <w:sz w:val="24"/>
          <w:szCs w:val="24"/>
        </w:rPr>
        <w:t>0</w:t>
      </w:r>
      <w:r w:rsidR="00A611CA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 xml:space="preserve">pm </w:t>
      </w:r>
      <w:r w:rsidR="000B3DB9">
        <w:rPr>
          <w:rFonts w:cstheme="minorHAnsi"/>
          <w:b/>
          <w:sz w:val="24"/>
          <w:szCs w:val="24"/>
        </w:rPr>
        <w:t>BUSINESS</w:t>
      </w:r>
    </w:p>
    <w:p w:rsidR="005C1742" w:rsidRPr="00E3304A" w:rsidRDefault="00161F04" w:rsidP="00161F04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Open Meetings Act Mini-Training</w:t>
      </w:r>
    </w:p>
    <w:p w:rsidR="005C1742" w:rsidRDefault="00CA61A0" w:rsidP="005C1742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Sykesville Cinema planning</w:t>
      </w:r>
    </w:p>
    <w:p w:rsidR="00CE5E02" w:rsidRDefault="00CE5E02" w:rsidP="00CE5E02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 w:rsidRPr="00CE5E02">
        <w:rPr>
          <w:rFonts w:cstheme="minorHAnsi"/>
          <w:sz w:val="24"/>
          <w:szCs w:val="24"/>
        </w:rPr>
        <w:t>Volunteers for May movie event &amp; pre-show activity</w:t>
      </w:r>
    </w:p>
    <w:p w:rsidR="00CE5E02" w:rsidRDefault="00CE5E02" w:rsidP="00CE5E02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Snack shack purchases</w:t>
      </w:r>
    </w:p>
    <w:p w:rsidR="00F34D8B" w:rsidRDefault="00F34D8B" w:rsidP="00CE5E02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Movie equipment set up training</w:t>
      </w:r>
    </w:p>
    <w:p w:rsidR="00CA61A0" w:rsidRDefault="00CA61A0" w:rsidP="005C1742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Earth Day clean-up debrief</w:t>
      </w:r>
    </w:p>
    <w:p w:rsidR="00CE5E02" w:rsidRDefault="00CE5E02" w:rsidP="005C1742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Yoga in the Park organization</w:t>
      </w:r>
    </w:p>
    <w:p w:rsidR="00CE5E02" w:rsidRDefault="00CE5E02" w:rsidP="00CE5E02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Nominations for Co-Chair position</w:t>
      </w:r>
    </w:p>
    <w:p w:rsidR="00CE5E02" w:rsidRDefault="00CE5E02" w:rsidP="00CE5E02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Description of Chair responsibilities</w:t>
      </w:r>
    </w:p>
    <w:p w:rsidR="00E3304A" w:rsidRPr="00E3304A" w:rsidRDefault="00E3304A" w:rsidP="00CE5E02">
      <w:pPr>
        <w:pStyle w:val="NoSpacing"/>
        <w:rPr>
          <w:rFonts w:cstheme="minorHAnsi"/>
          <w:sz w:val="24"/>
          <w:szCs w:val="24"/>
        </w:rPr>
      </w:pPr>
    </w:p>
    <w:p w:rsidR="00E3304A" w:rsidRPr="00E3304A" w:rsidRDefault="00BC472C" w:rsidP="00BC472C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8:00pm </w:t>
      </w:r>
      <w:r w:rsidR="00E3304A">
        <w:rPr>
          <w:rFonts w:cstheme="minorHAnsi"/>
          <w:b/>
          <w:sz w:val="24"/>
          <w:szCs w:val="24"/>
        </w:rPr>
        <w:t>ADJOURN</w:t>
      </w:r>
    </w:p>
    <w:sectPr w:rsidR="00E3304A" w:rsidRPr="00E3304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156" w:rsidRDefault="00961156" w:rsidP="002801B4">
      <w:pPr>
        <w:spacing w:after="0" w:line="240" w:lineRule="auto"/>
      </w:pPr>
      <w:r>
        <w:separator/>
      </w:r>
    </w:p>
  </w:endnote>
  <w:endnote w:type="continuationSeparator" w:id="0">
    <w:p w:rsidR="00961156" w:rsidRDefault="00961156" w:rsidP="0028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156" w:rsidRDefault="00961156" w:rsidP="002801B4">
      <w:pPr>
        <w:spacing w:after="0" w:line="240" w:lineRule="auto"/>
      </w:pPr>
      <w:r>
        <w:separator/>
      </w:r>
    </w:p>
  </w:footnote>
  <w:footnote w:type="continuationSeparator" w:id="0">
    <w:p w:rsidR="00961156" w:rsidRDefault="00961156" w:rsidP="0028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B4" w:rsidRDefault="002801B4" w:rsidP="00655371">
    <w:pPr>
      <w:pStyle w:val="Header"/>
      <w:jc w:val="center"/>
      <w:rPr>
        <w:sz w:val="32"/>
        <w:szCs w:val="32"/>
      </w:rPr>
    </w:pPr>
    <w:r w:rsidRPr="002801B4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8EC518A" wp14:editId="7D00F378">
          <wp:simplePos x="0" y="0"/>
          <wp:positionH relativeFrom="margin">
            <wp:posOffset>-723900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>
      <w:rPr>
        <w:sz w:val="32"/>
        <w:szCs w:val="32"/>
      </w:rPr>
      <w:t>TOWN OF SYKESVILLE, MARYLAND</w:t>
    </w:r>
  </w:p>
  <w:p w:rsidR="00655371" w:rsidRDefault="00655371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Agenda</w:t>
    </w:r>
  </w:p>
  <w:p w:rsidR="00655371" w:rsidRPr="00655371" w:rsidRDefault="003E332F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Sykesville Parks and Recreation Committee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15874"/>
    <w:multiLevelType w:val="hybridMultilevel"/>
    <w:tmpl w:val="4EF21E3E"/>
    <w:lvl w:ilvl="0" w:tplc="4E765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931AC"/>
    <w:multiLevelType w:val="hybridMultilevel"/>
    <w:tmpl w:val="53963B5E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9"/>
    <w:rsid w:val="00077B57"/>
    <w:rsid w:val="000B3DB9"/>
    <w:rsid w:val="000F2CDC"/>
    <w:rsid w:val="00101049"/>
    <w:rsid w:val="00161F04"/>
    <w:rsid w:val="00190B45"/>
    <w:rsid w:val="00192718"/>
    <w:rsid w:val="00231A9A"/>
    <w:rsid w:val="002801B4"/>
    <w:rsid w:val="002E28CF"/>
    <w:rsid w:val="003E332F"/>
    <w:rsid w:val="00442AB3"/>
    <w:rsid w:val="004B65BC"/>
    <w:rsid w:val="00577F18"/>
    <w:rsid w:val="005B75C7"/>
    <w:rsid w:val="005C1742"/>
    <w:rsid w:val="006007BF"/>
    <w:rsid w:val="00655371"/>
    <w:rsid w:val="00701E32"/>
    <w:rsid w:val="007A5683"/>
    <w:rsid w:val="007B5E36"/>
    <w:rsid w:val="007C1A51"/>
    <w:rsid w:val="007C2785"/>
    <w:rsid w:val="00905A2C"/>
    <w:rsid w:val="00961156"/>
    <w:rsid w:val="00A611CA"/>
    <w:rsid w:val="00AB387B"/>
    <w:rsid w:val="00AE7729"/>
    <w:rsid w:val="00B338EC"/>
    <w:rsid w:val="00B9153D"/>
    <w:rsid w:val="00BC472C"/>
    <w:rsid w:val="00CA61A0"/>
    <w:rsid w:val="00CE5E02"/>
    <w:rsid w:val="00D91293"/>
    <w:rsid w:val="00DD6D2A"/>
    <w:rsid w:val="00E3304A"/>
    <w:rsid w:val="00E74905"/>
    <w:rsid w:val="00F34D8B"/>
    <w:rsid w:val="00F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Jana</cp:lastModifiedBy>
  <cp:revision>2</cp:revision>
  <cp:lastPrinted>2018-02-09T16:18:00Z</cp:lastPrinted>
  <dcterms:created xsi:type="dcterms:W3CDTF">2018-05-09T14:26:00Z</dcterms:created>
  <dcterms:modified xsi:type="dcterms:W3CDTF">2018-05-09T14:26:00Z</dcterms:modified>
</cp:coreProperties>
</file>